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FB2F8" w14:textId="77777777" w:rsidR="007643D7" w:rsidRPr="007643D7" w:rsidRDefault="007643D7" w:rsidP="007643D7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bookmarkStart w:id="0" w:name="_GoBack"/>
      <w:bookmarkEnd w:id="0"/>
      <w:r w:rsidRPr="007643D7">
        <w:rPr>
          <w:rFonts w:ascii="Open Sans" w:eastAsia="Times New Roman" w:hAnsi="Open Sans" w:cs="Open Sans"/>
          <w:color w:val="32325D"/>
          <w:sz w:val="24"/>
          <w:szCs w:val="24"/>
        </w:rPr>
        <w:t>Рады видеть вас на курсе</w:t>
      </w:r>
      <w:r w:rsidRPr="007643D7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7643D7">
        <w:rPr>
          <w:rFonts w:ascii="Open Sans" w:eastAsia="Times New Roman" w:hAnsi="Open Sans" w:cs="Open Sans"/>
          <w:color w:val="32325D"/>
          <w:sz w:val="24"/>
          <w:szCs w:val="24"/>
        </w:rPr>
        <w:t xml:space="preserve"> "</w:t>
      </w:r>
      <w:r w:rsidRPr="007643D7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 xml:space="preserve">Сети для </w:t>
      </w:r>
      <w:r w:rsidRPr="007643D7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DevOps</w:t>
      </w:r>
      <w:r w:rsidRPr="007643D7">
        <w:rPr>
          <w:rFonts w:ascii="Open Sans" w:eastAsia="Times New Roman" w:hAnsi="Open Sans" w:cs="Open Sans"/>
          <w:color w:val="32325D"/>
          <w:sz w:val="24"/>
          <w:szCs w:val="24"/>
        </w:rPr>
        <w:t>"</w:t>
      </w:r>
    </w:p>
    <w:p w14:paraId="188189F8" w14:textId="77777777" w:rsidR="007643D7" w:rsidRPr="007643D7" w:rsidRDefault="007643D7" w:rsidP="007643D7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643D7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По ходу прохождения вы будете помогать молодому стартапу </w:t>
      </w:r>
      <w:r w:rsidRPr="007643D7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Liftmeup </w:t>
      </w:r>
      <w:r w:rsidRPr="007643D7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переделывать обычные лифты в умные. Заинтриговали? Совсем скоро вы посмотрите своё первое видео в курсе и всё поймёте. А пока пройдёмся по пяти смысловым модулям курса, чтобы вы понимали, что вас ждёт.</w:t>
      </w:r>
    </w:p>
    <w:p w14:paraId="3C96B993" w14:textId="77777777" w:rsidR="007643D7" w:rsidRPr="007643D7" w:rsidRDefault="007643D7" w:rsidP="007643D7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643D7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В нашем курсе информация подается в разных форматах: тексты, видео, тесты, задания на стендах. Мы рекомендуем проходить материал последовательно, так путь будет логичными, все знания будут укладываться в комфортном темпе.</w:t>
      </w:r>
    </w:p>
    <w:p w14:paraId="7D5A0501" w14:textId="77777777" w:rsidR="007643D7" w:rsidRPr="007643D7" w:rsidRDefault="007643D7" w:rsidP="007643D7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643D7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В каждом модуле будет </w:t>
      </w:r>
      <w:r w:rsidRPr="007643D7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теория </w:t>
      </w:r>
      <w:r w:rsidRPr="007643D7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и </w:t>
      </w:r>
      <w:r w:rsidRPr="007643D7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лабораторная работа</w:t>
      </w:r>
      <w:r w:rsidRPr="007643D7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. Она будет помогать вам закреплять знания. По каждому блоку будет </w:t>
      </w:r>
      <w:r w:rsidRPr="007643D7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текстовая памятка</w:t>
      </w:r>
      <w:r w:rsidRPr="007643D7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с примером работы инструментов и </w:t>
      </w:r>
      <w:r w:rsidRPr="007643D7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набор ссылок</w:t>
      </w:r>
      <w:r w:rsidRPr="007643D7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для более глубокого изучения.</w:t>
      </w:r>
    </w:p>
    <w:p w14:paraId="017EF7F2" w14:textId="77777777" w:rsidR="007643D7" w:rsidRPr="007643D7" w:rsidRDefault="007643D7" w:rsidP="007643D7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643D7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Первый модуль - это </w:t>
      </w:r>
      <w:r w:rsidRPr="007643D7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введение</w:t>
      </w:r>
      <w:r w:rsidRPr="007643D7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. Здесь мы узнаем, как работать с курсом. И чем он может быть вам полезен.</w:t>
      </w:r>
    </w:p>
    <w:p w14:paraId="7EFAA6B3" w14:textId="77777777" w:rsidR="007643D7" w:rsidRPr="007643D7" w:rsidRDefault="007643D7" w:rsidP="007643D7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643D7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Второй модуль "</w:t>
      </w:r>
      <w:r w:rsidRPr="007643D7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Что такое сети на примере Linux</w:t>
      </w:r>
      <w:r w:rsidRPr="007643D7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" посвящён базовым знаниям в области сети - IP-адреса, маски, глобальную маршрутизацию, модели TCP/IP и ISO OSI, сокеты и соединения. На практике здесь вы сможете настроить Linux - как хост в сети.</w:t>
      </w:r>
    </w:p>
    <w:p w14:paraId="70DA0C2C" w14:textId="77777777" w:rsidR="007643D7" w:rsidRPr="007643D7" w:rsidRDefault="007643D7" w:rsidP="007643D7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643D7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Название третьего модуля говорит само за себя: "</w:t>
      </w:r>
      <w:r w:rsidRPr="007643D7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Делаем офисный роутер из Linux</w:t>
      </w:r>
      <w:r w:rsidRPr="007643D7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" - это то, что вы научитесь делать на практике. Здесь вы получите информацию о маршрутизации, DNS, DHCP и IPv6 SLAAC, настройке фаервола и NAT.</w:t>
      </w:r>
    </w:p>
    <w:p w14:paraId="7811F5FB" w14:textId="77777777" w:rsidR="007643D7" w:rsidRPr="007643D7" w:rsidRDefault="007643D7" w:rsidP="007643D7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643D7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В четвёртом модуле "</w:t>
      </w:r>
      <w:r w:rsidRPr="007643D7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Работа с локальной сетью и серверами</w:t>
      </w:r>
      <w:r w:rsidRPr="007643D7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" наша локальная сеть будет расти, в ней появятся VLAN'ы, отказоустойчивость, поэтому мы разберём принципы коммутации, Linux Bridge, STP, протоколы защиты шлюза и бондинг интерфейсов.</w:t>
      </w:r>
    </w:p>
    <w:p w14:paraId="6416A414" w14:textId="77777777" w:rsidR="007643D7" w:rsidRPr="007643D7" w:rsidRDefault="007643D7" w:rsidP="007643D7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643D7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В пятом модуле "</w:t>
      </w:r>
      <w:r w:rsidRPr="007643D7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Подключаем Удалённые офисы. Маршрутизация, VPN-туннели</w:t>
      </w:r>
      <w:r w:rsidRPr="007643D7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" мы начинаем поддерживать удалённую работу сотрудников - разбираемся с разными видами VPN, настраиваем сложную маршрутизацию между филиалами.</w:t>
      </w:r>
    </w:p>
    <w:p w14:paraId="53A183E2" w14:textId="77777777" w:rsidR="007643D7" w:rsidRPr="007643D7" w:rsidRDefault="007643D7" w:rsidP="007643D7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643D7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Заключительный шестой тематический модуль "</w:t>
      </w:r>
      <w:r w:rsidRPr="007643D7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Ищем проблемы. Инструменты отладки</w:t>
      </w:r>
      <w:r w:rsidRPr="007643D7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" нужен, чтобы показать, что такое реальная эксплуатация сети, когда всё сломалось, ничего не работает. Будем смотреть, как чинить.</w:t>
      </w:r>
    </w:p>
    <w:p w14:paraId="764D4F2A" w14:textId="77777777" w:rsidR="007643D7" w:rsidRPr="007643D7" w:rsidRDefault="007643D7" w:rsidP="007643D7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643D7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В </w:t>
      </w:r>
      <w:r w:rsidRPr="007643D7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финале </w:t>
      </w:r>
      <w:r w:rsidRPr="007643D7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мы подведём итоги обучения, посмотрим на умный лифт, который удалось собрать.</w:t>
      </w:r>
    </w:p>
    <w:p w14:paraId="0EE2E4D7" w14:textId="77777777" w:rsidR="007643D7" w:rsidRPr="007643D7" w:rsidRDefault="007643D7" w:rsidP="007643D7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643D7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Мы постарались сделать курс таким, чтобы у вас была возможность структурировать знания, посмотреть, что может встретиться в реальной жизни при работе с сетями и попрактиковаться. Мы выбрали итеративный подход для курса. Это значит, что вы получите простое понятное объяснение в теории и через демонстрацию консоли. Мы будем повторять тему и крутить с разных сторон с большим количеством деталей и уточнений до полного понимания. Наверняка будет то, что вам прекрасно известно, в </w:t>
      </w:r>
      <w:r w:rsidRPr="007643D7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lastRenderedPageBreak/>
        <w:t>курсе знакомая вам информация дана для погружения в контекст, чтобы мы разговаривали и писали на одном языке.</w:t>
      </w:r>
    </w:p>
    <w:p w14:paraId="3171B2D8" w14:textId="77777777" w:rsidR="007643D7" w:rsidRPr="007643D7" w:rsidRDefault="007643D7" w:rsidP="007643D7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643D7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После изучения всех материалов вы:</w:t>
      </w:r>
    </w:p>
    <w:p w14:paraId="71E6DEC9" w14:textId="77777777" w:rsidR="007643D7" w:rsidRPr="007643D7" w:rsidRDefault="007643D7" w:rsidP="007643D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643D7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получите представление о том, как устроена сеть в Linux;</w:t>
      </w:r>
    </w:p>
    <w:p w14:paraId="40FDA873" w14:textId="77777777" w:rsidR="007643D7" w:rsidRPr="007643D7" w:rsidRDefault="007643D7" w:rsidP="007643D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643D7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познакомитесь с протоколами и технологиями, на которых строятся современные сети;</w:t>
      </w:r>
    </w:p>
    <w:p w14:paraId="5E341F1D" w14:textId="77777777" w:rsidR="007643D7" w:rsidRPr="007643D7" w:rsidRDefault="007643D7" w:rsidP="007643D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643D7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поймёте, как грамотно настроить систему для работы с сетью;</w:t>
      </w:r>
    </w:p>
    <w:p w14:paraId="109A857D" w14:textId="77777777" w:rsidR="007643D7" w:rsidRPr="007643D7" w:rsidRDefault="007643D7" w:rsidP="007643D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643D7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научитесь пользоваться инструментами для настройки сетевого стека в linux и диагностики его работы.</w:t>
      </w:r>
    </w:p>
    <w:p w14:paraId="12FFB9BF" w14:textId="77777777" w:rsidR="007643D7" w:rsidRPr="007643D7" w:rsidRDefault="007643D7" w:rsidP="007643D7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643D7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Приглашаем вас в удивительный мир сетей, мир, которым окутано всё вокруг!</w:t>
      </w:r>
    </w:p>
    <w:p w14:paraId="05074FC1" w14:textId="39065A56" w:rsidR="00F12C76" w:rsidRDefault="00F12C76" w:rsidP="006C0B77">
      <w:pPr>
        <w:spacing w:after="0"/>
        <w:ind w:firstLine="709"/>
        <w:jc w:val="both"/>
      </w:pPr>
    </w:p>
    <w:p w14:paraId="43C456A8" w14:textId="5E3D3476" w:rsidR="007643D7" w:rsidRDefault="007643D7" w:rsidP="006C0B77">
      <w:pPr>
        <w:spacing w:after="0"/>
        <w:ind w:firstLine="709"/>
        <w:jc w:val="both"/>
      </w:pPr>
    </w:p>
    <w:p w14:paraId="6D126D01" w14:textId="76ECACE8" w:rsidR="007643D7" w:rsidRDefault="007643D7" w:rsidP="006C0B77">
      <w:pPr>
        <w:spacing w:after="0"/>
        <w:ind w:firstLine="709"/>
        <w:jc w:val="both"/>
      </w:pPr>
    </w:p>
    <w:p w14:paraId="70B22FB2" w14:textId="77777777" w:rsidR="007643D7" w:rsidRDefault="007643D7" w:rsidP="006C0B77">
      <w:pPr>
        <w:spacing w:after="0"/>
        <w:ind w:firstLine="709"/>
        <w:jc w:val="both"/>
      </w:pPr>
    </w:p>
    <w:sectPr w:rsidR="007643D7" w:rsidSect="00D35350">
      <w:pgSz w:w="11906" w:h="16838" w:code="9"/>
      <w:pgMar w:top="720" w:right="720" w:bottom="720" w:left="720" w:header="706" w:footer="706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6924D9"/>
    <w:multiLevelType w:val="multilevel"/>
    <w:tmpl w:val="974A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5162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D2B"/>
    <w:rsid w:val="006C0B77"/>
    <w:rsid w:val="007643D7"/>
    <w:rsid w:val="008242FF"/>
    <w:rsid w:val="00870751"/>
    <w:rsid w:val="008B6D2B"/>
    <w:rsid w:val="00922C48"/>
    <w:rsid w:val="00B915B7"/>
    <w:rsid w:val="00D3535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761F8"/>
  <w15:chartTrackingRefBased/>
  <w15:docId w15:val="{F82D8B07-6440-48A2-9D2B-508A0E2ED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643D7"/>
    <w:pPr>
      <w:spacing w:before="100" w:beforeAutospacing="1" w:after="100" w:afterAutospacing="1"/>
    </w:pPr>
    <w:rPr>
      <w:rFonts w:eastAsia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7643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4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457</Words>
  <Characters>2608</Characters>
  <Application>Microsoft Office Word</Application>
  <DocSecurity>0</DocSecurity>
  <Lines>21</Lines>
  <Paragraphs>6</Paragraphs>
  <ScaleCrop>false</ScaleCrop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2023-01-14T12:36:00Z</dcterms:created>
  <dcterms:modified xsi:type="dcterms:W3CDTF">2023-01-14T12:36:00Z</dcterms:modified>
</cp:coreProperties>
</file>